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8" w:rsidRDefault="00B272E8" w:rsidP="00B272E8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87390C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</w:t>
            </w:r>
            <w:r w:rsidR="0087390C">
              <w:rPr>
                <w:b w:val="0"/>
                <w:bCs/>
                <w:szCs w:val="28"/>
              </w:rPr>
              <w:t>01.02.2021</w:t>
            </w:r>
            <w:r w:rsidRPr="00C64165">
              <w:rPr>
                <w:b w:val="0"/>
                <w:bCs/>
                <w:szCs w:val="28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87390C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87390C">
              <w:rPr>
                <w:b w:val="0"/>
                <w:bCs/>
                <w:szCs w:val="28"/>
              </w:rPr>
              <w:t>98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C6416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D67C4F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C64165" w:rsidRPr="00E0359C" w:rsidRDefault="00E0359C" w:rsidP="006866EC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Струнино, </w:t>
      </w:r>
      <w:proofErr w:type="gramStart"/>
      <w:r w:rsidR="00C64165" w:rsidRPr="005D0202">
        <w:rPr>
          <w:sz w:val="28"/>
          <w:szCs w:val="28"/>
          <w:lang w:eastAsia="ru-RU"/>
        </w:rPr>
        <w:t>п</w:t>
      </w:r>
      <w:proofErr w:type="gram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с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т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а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н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в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л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я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9C619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>твенного облика МО 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изменения</w:t>
      </w:r>
      <w:r w:rsidR="00FB2B72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1F712C" w:rsidRDefault="00B11C29" w:rsidP="00FB2B72">
      <w:pPr>
        <w:pStyle w:val="20"/>
        <w:shd w:val="clear" w:color="auto" w:fill="auto"/>
        <w:spacing w:after="0" w:line="317" w:lineRule="exact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9C619F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</w:t>
      </w:r>
      <w:r w:rsidR="0023786B">
        <w:rPr>
          <w:sz w:val="28"/>
          <w:szCs w:val="28"/>
        </w:rPr>
        <w:t xml:space="preserve"> официального</w:t>
      </w:r>
      <w:r w:rsidR="00B11C29">
        <w:rPr>
          <w:sz w:val="28"/>
          <w:szCs w:val="28"/>
        </w:rPr>
        <w:t xml:space="preserve"> опубликования</w:t>
      </w:r>
      <w:r w:rsidR="0023786B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F" w:rsidRPr="003622B3" w:rsidRDefault="00660B7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1D3A34">
          <w:pgSz w:w="11906" w:h="16838"/>
          <w:pgMar w:top="851" w:right="851" w:bottom="851" w:left="709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272E8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87390C">
        <w:rPr>
          <w:sz w:val="28"/>
          <w:szCs w:val="28"/>
        </w:rPr>
        <w:t>01.02.2021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87390C">
        <w:rPr>
          <w:sz w:val="28"/>
          <w:szCs w:val="28"/>
        </w:rPr>
        <w:t>98</w:t>
      </w:r>
      <w:bookmarkStart w:id="0" w:name="_GoBack"/>
      <w:bookmarkEnd w:id="0"/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6362FD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6362FD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6362F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6362FD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Default="00660B78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4809">
              <w:rPr>
                <w:sz w:val="28"/>
                <w:szCs w:val="28"/>
              </w:rPr>
              <w:t>-202</w:t>
            </w:r>
            <w:r w:rsidR="005129E2">
              <w:rPr>
                <w:sz w:val="28"/>
                <w:szCs w:val="28"/>
              </w:rPr>
              <w:t>2</w:t>
            </w:r>
            <w:r w:rsidR="00892C6C">
              <w:rPr>
                <w:sz w:val="28"/>
                <w:szCs w:val="28"/>
              </w:rPr>
              <w:t xml:space="preserve"> годы</w:t>
            </w:r>
          </w:p>
          <w:p w:rsidR="002A7591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6362F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6362FD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7 710 905,17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892C6C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280C5A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5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0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5 511 255,17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1 072 950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5129E2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5129E2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1 126 700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B75" w:rsidRDefault="00D9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8954F4">
        <w:rPr>
          <w:rFonts w:ascii="Times New Roman" w:hAnsi="Times New Roman" w:cs="Times New Roman"/>
          <w:sz w:val="28"/>
          <w:szCs w:val="28"/>
        </w:rPr>
        <w:t>2020</w:t>
      </w:r>
      <w:r w:rsidR="00821D2A">
        <w:rPr>
          <w:rFonts w:ascii="Times New Roman" w:hAnsi="Times New Roman" w:cs="Times New Roman"/>
          <w:sz w:val="28"/>
          <w:szCs w:val="28"/>
        </w:rPr>
        <w:t>-202</w:t>
      </w:r>
      <w:r w:rsidR="00361C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280C5A">
        <w:rPr>
          <w:rFonts w:ascii="Times New Roman" w:hAnsi="Times New Roman" w:cs="Times New Roman"/>
          <w:sz w:val="28"/>
          <w:szCs w:val="28"/>
        </w:rPr>
        <w:t>7 710 905,17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280C5A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5 511 255,17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</w:p>
    <w:p w:rsidR="007A241F" w:rsidRDefault="007A241F">
      <w:pPr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</w:t>
      </w:r>
      <w:r w:rsidR="00555ABF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</w:t>
      </w:r>
      <w:r w:rsidR="00555ABF">
        <w:rPr>
          <w:sz w:val="28"/>
          <w:szCs w:val="28"/>
        </w:rPr>
        <w:t xml:space="preserve"> г</w:t>
      </w:r>
      <w:r w:rsidR="008D49B0">
        <w:rPr>
          <w:sz w:val="28"/>
          <w:szCs w:val="28"/>
        </w:rPr>
        <w:t>орода</w:t>
      </w:r>
      <w:r w:rsidR="00555ABF">
        <w:rPr>
          <w:sz w:val="28"/>
          <w:szCs w:val="28"/>
        </w:rPr>
        <w:t xml:space="preserve"> Струнино</w:t>
      </w:r>
      <w:r w:rsidR="008D49B0">
        <w:rPr>
          <w:sz w:val="28"/>
          <w:szCs w:val="28"/>
        </w:rPr>
        <w:t>.</w:t>
      </w: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560"/>
        <w:gridCol w:w="709"/>
        <w:gridCol w:w="353"/>
        <w:gridCol w:w="1037"/>
        <w:gridCol w:w="1019"/>
        <w:gridCol w:w="1560"/>
      </w:tblGrid>
      <w:tr w:rsidR="008954F4" w:rsidRPr="008954F4" w:rsidTr="008954F4">
        <w:trPr>
          <w:trHeight w:hRule="exact" w:val="82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№ </w:t>
            </w:r>
            <w:proofErr w:type="gramStart"/>
            <w:r w:rsidRPr="008954F4">
              <w:rPr>
                <w:sz w:val="28"/>
                <w:szCs w:val="28"/>
              </w:rPr>
              <w:t>п</w:t>
            </w:r>
            <w:proofErr w:type="gramEnd"/>
            <w:r w:rsidRPr="008954F4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proofErr w:type="gramStart"/>
            <w:r w:rsidRPr="008954F4">
              <w:rPr>
                <w:spacing w:val="5"/>
                <w:sz w:val="28"/>
                <w:szCs w:val="28"/>
              </w:rPr>
              <w:t xml:space="preserve">Едини </w:t>
            </w:r>
            <w:proofErr w:type="spellStart"/>
            <w:r w:rsidRPr="008954F4">
              <w:rPr>
                <w:spacing w:val="5"/>
                <w:sz w:val="28"/>
                <w:szCs w:val="28"/>
              </w:rPr>
              <w:t>ца</w:t>
            </w:r>
            <w:proofErr w:type="spellEnd"/>
            <w:proofErr w:type="gramEnd"/>
            <w:r w:rsidRPr="008954F4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954F4">
              <w:rPr>
                <w:spacing w:val="5"/>
                <w:sz w:val="28"/>
                <w:szCs w:val="28"/>
              </w:rPr>
              <w:t>изме</w:t>
            </w:r>
            <w:proofErr w:type="spellEnd"/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pacing w:val="5"/>
                <w:sz w:val="28"/>
                <w:szCs w:val="28"/>
              </w:rPr>
              <w:t>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Базовый</w:t>
            </w:r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Значения показателя</w:t>
            </w:r>
          </w:p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8954F4" w:rsidRPr="008954F4" w:rsidTr="009855F1">
        <w:trPr>
          <w:trHeight w:hRule="exact" w:val="145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2020</w:t>
            </w:r>
          </w:p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2021</w:t>
            </w:r>
          </w:p>
          <w:p w:rsidR="008954F4" w:rsidRPr="008954F4" w:rsidRDefault="008954F4" w:rsidP="009855F1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5F1" w:rsidRDefault="009855F1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2022</w:t>
            </w:r>
          </w:p>
          <w:p w:rsidR="008954F4" w:rsidRPr="008954F4" w:rsidRDefault="008954F4" w:rsidP="009855F1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54F4" w:rsidRPr="008954F4" w:rsidTr="008954F4">
        <w:trPr>
          <w:trHeight w:hRule="exact" w:val="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5</w:t>
            </w:r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sz w:val="28"/>
                <w:szCs w:val="28"/>
              </w:rPr>
              <w:t>8</w:t>
            </w:r>
          </w:p>
        </w:tc>
      </w:tr>
      <w:tr w:rsidR="008954F4" w:rsidRPr="008954F4" w:rsidTr="008954F4">
        <w:trPr>
          <w:trHeight w:hRule="exact"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sz w:val="28"/>
                <w:szCs w:val="2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8954F4" w:rsidRPr="008954F4" w:rsidTr="008954F4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Содержание мест захоронения 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235000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</w:tr>
      <w:tr w:rsidR="008954F4" w:rsidRPr="008954F4" w:rsidTr="008954F4">
        <w:trPr>
          <w:trHeight w:hRule="exact"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Приобретение мусорных урн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50</w:t>
            </w:r>
          </w:p>
        </w:tc>
      </w:tr>
      <w:tr w:rsidR="008954F4" w:rsidRPr="008954F4" w:rsidTr="008954F4"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Ремонт колодцев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</w:tr>
      <w:tr w:rsidR="008954F4" w:rsidRPr="008954F4" w:rsidTr="008954F4">
        <w:trPr>
          <w:trHeight w:hRule="exact"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Регистрация бездомных животны</w:t>
            </w:r>
            <w:proofErr w:type="gramStart"/>
            <w:r w:rsidRPr="008954F4">
              <w:rPr>
                <w:sz w:val="28"/>
                <w:szCs w:val="28"/>
              </w:rPr>
              <w:t>х(</w:t>
            </w:r>
            <w:proofErr w:type="gramEnd"/>
            <w:r w:rsidRPr="008954F4">
              <w:rPr>
                <w:sz w:val="28"/>
                <w:szCs w:val="28"/>
              </w:rPr>
              <w:t>отлов 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96</w:t>
            </w:r>
          </w:p>
        </w:tc>
      </w:tr>
      <w:tr w:rsidR="008954F4" w:rsidRPr="008954F4" w:rsidTr="008954F4">
        <w:trPr>
          <w:trHeight w:hRule="exact"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7</w:t>
            </w:r>
          </w:p>
        </w:tc>
      </w:tr>
      <w:tr w:rsidR="008954F4" w:rsidRPr="008954F4" w:rsidTr="008954F4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</w:tr>
      <w:tr w:rsidR="008954F4" w:rsidRPr="008954F4" w:rsidTr="001E022E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1E022E" w:rsidRDefault="008954F4" w:rsidP="001E022E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1E022E">
              <w:rPr>
                <w:sz w:val="28"/>
                <w:szCs w:val="28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</w:tr>
      <w:tr w:rsidR="008954F4" w:rsidRPr="008954F4" w:rsidTr="008954F4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Опиловка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100</w:t>
            </w:r>
          </w:p>
        </w:tc>
      </w:tr>
      <w:tr w:rsidR="008954F4" w:rsidRPr="008954F4" w:rsidTr="008954F4">
        <w:trPr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bookmarkStart w:id="6" w:name="_Hlk496737224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</w:tr>
      <w:bookmarkEnd w:id="6"/>
      <w:tr w:rsidR="008954F4" w:rsidRPr="008954F4" w:rsidTr="008954F4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Приобретение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320</w:t>
            </w:r>
          </w:p>
        </w:tc>
      </w:tr>
      <w:tr w:rsidR="008954F4" w:rsidRPr="008954F4" w:rsidTr="008954F4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8954F4">
              <w:rPr>
                <w:sz w:val="28"/>
                <w:szCs w:val="28"/>
              </w:rPr>
              <w:t>дизайн-проектов</w:t>
            </w:r>
            <w:proofErr w:type="gramEnd"/>
            <w:r w:rsidRPr="008954F4">
              <w:rPr>
                <w:sz w:val="28"/>
                <w:szCs w:val="28"/>
              </w:rPr>
              <w:t xml:space="preserve"> городских парков и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12</w:t>
            </w:r>
          </w:p>
        </w:tc>
      </w:tr>
      <w:tr w:rsidR="008954F4" w:rsidRPr="008954F4" w:rsidTr="001E022E">
        <w:trPr>
          <w:trHeight w:hRule="exact" w:val="20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7158515,42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both"/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862</w:t>
            </w:r>
          </w:p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950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976</w:t>
            </w:r>
          </w:p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5228339,31</w:t>
            </w:r>
          </w:p>
        </w:tc>
      </w:tr>
      <w:tr w:rsidR="008954F4" w:rsidRPr="008954F4" w:rsidTr="008954F4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8954F4">
              <w:rPr>
                <w:sz w:val="28"/>
                <w:szCs w:val="2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1400000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1122293,77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1122293,77</w:t>
            </w:r>
          </w:p>
        </w:tc>
      </w:tr>
    </w:tbl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447100"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7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7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0D3DAB" w:rsidRDefault="000D3DAB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318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0"/>
        <w:gridCol w:w="3000"/>
        <w:gridCol w:w="2835"/>
        <w:gridCol w:w="1559"/>
        <w:gridCol w:w="1134"/>
        <w:gridCol w:w="1134"/>
        <w:gridCol w:w="1701"/>
      </w:tblGrid>
      <w:tr w:rsidR="00505FFB" w:rsidTr="00505FFB">
        <w:trPr>
          <w:trHeight w:val="112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505FFB" w:rsidRDefault="00505FFB">
            <w:pPr>
              <w:widowControl w:val="0"/>
              <w:autoSpaceDE w:val="0"/>
              <w:jc w:val="center"/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8954F4" w:rsidP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5FFB">
              <w:rPr>
                <w:sz w:val="28"/>
                <w:szCs w:val="28"/>
              </w:rPr>
              <w:t xml:space="preserve"> – 2022 годы,</w:t>
            </w:r>
          </w:p>
          <w:p w:rsidR="00505FFB" w:rsidRDefault="00505FFB" w:rsidP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05FFB" w:rsidTr="00505FFB"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bookmarkStart w:id="15" w:name="_Hlk496737997"/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2C72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</w:t>
            </w:r>
            <w:r>
              <w:rPr>
                <w:sz w:val="28"/>
                <w:szCs w:val="28"/>
              </w:rPr>
              <w:t>рно-художественного облика МО город</w:t>
            </w:r>
            <w:r w:rsidR="001E022E">
              <w:rPr>
                <w:sz w:val="28"/>
                <w:szCs w:val="28"/>
              </w:rPr>
              <w:t xml:space="preserve"> Струнино на 2020</w:t>
            </w:r>
            <w:r w:rsidRPr="003622B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3622B3">
              <w:rPr>
                <w:sz w:val="28"/>
                <w:szCs w:val="28"/>
              </w:rPr>
              <w:t xml:space="preserve"> </w:t>
            </w:r>
            <w:r w:rsidRPr="00B11C29">
              <w:rPr>
                <w:color w:val="000000"/>
                <w:sz w:val="28"/>
                <w:szCs w:val="28"/>
                <w:lang w:eastAsia="ru-RU"/>
              </w:rPr>
              <w:t>годы</w:t>
            </w:r>
            <w:r w:rsidRPr="003622B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5511255,17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7710905,17</w:t>
            </w:r>
          </w:p>
        </w:tc>
      </w:tr>
      <w:bookmarkEnd w:id="15"/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6A2EB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5511255,17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7710905,17</w:t>
            </w: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F4" w:rsidRPr="008954F4" w:rsidRDefault="00505FFB" w:rsidP="008954F4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pt0pt"/>
                <w:sz w:val="28"/>
                <w:szCs w:val="28"/>
              </w:rPr>
              <w:t>1.</w:t>
            </w:r>
            <w:r w:rsidR="008954F4" w:rsidRPr="008954F4">
              <w:rPr>
                <w:color w:val="000000"/>
                <w:sz w:val="28"/>
                <w:szCs w:val="28"/>
                <w:shd w:val="clear" w:color="auto" w:fill="FFFFFF"/>
              </w:rPr>
              <w:t xml:space="preserve"> .Изготовление табличек, </w:t>
            </w:r>
            <w:r w:rsidR="008954F4" w:rsidRPr="008954F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информационного стенда</w:t>
            </w: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8954F4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</w:tr>
      <w:tr w:rsidR="00505FFB" w:rsidTr="00505FFB">
        <w:trPr>
          <w:trHeight w:val="34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8954F4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2.Прочие</w:t>
            </w:r>
          </w:p>
          <w:p w:rsidR="00505FFB" w:rsidRDefault="00505FFB" w:rsidP="002E67E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 xml:space="preserve">мероприятия по  благоустройству территории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310C3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</w:tr>
      <w:tr w:rsidR="00505FFB" w:rsidTr="00505FFB">
        <w:trPr>
          <w:trHeight w:val="29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16" w:name="OLE_LINK18"/>
            <w:bookmarkStart w:id="17" w:name="OLE_LINK19"/>
            <w:bookmarkStart w:id="18" w:name="_Hlk496738151"/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16"/>
          <w:bookmarkEnd w:id="17"/>
          <w:p w:rsidR="00505FFB" w:rsidRDefault="00505FFB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3.Расходы на ликвидацию стихийных свалок</w:t>
            </w: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100707,70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360707,7</w:t>
            </w: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8954F4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100707,70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8954F4" w:rsidRDefault="00505FFB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360707,7</w:t>
            </w:r>
          </w:p>
        </w:tc>
      </w:tr>
      <w:tr w:rsidR="00505FFB" w:rsidTr="001E022E">
        <w:trPr>
          <w:trHeight w:val="31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bookmarkStart w:id="19" w:name="_Hlk496738180"/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1E022E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20"/>
          <w:bookmarkEnd w:id="21"/>
          <w:bookmarkEnd w:id="22"/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8954F4" w:rsidP="006A2EB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5228339,31</w:t>
            </w:r>
          </w:p>
        </w:tc>
      </w:tr>
      <w:bookmarkEnd w:id="23"/>
      <w:tr w:rsidR="00505FFB" w:rsidTr="001E022E">
        <w:trPr>
          <w:trHeight w:val="23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1E022E">
        <w:trPr>
          <w:trHeight w:val="27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1E022E">
        <w:trPr>
          <w:trHeight w:val="35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9C619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5228339,31</w:t>
            </w:r>
          </w:p>
        </w:tc>
      </w:tr>
      <w:tr w:rsidR="00505FFB" w:rsidTr="001E022E">
        <w:trPr>
          <w:trHeight w:val="28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bookmarkEnd w:id="24"/>
      <w:tr w:rsidR="00505FFB" w:rsidTr="001E022E">
        <w:trPr>
          <w:trHeight w:val="30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5.Содержание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</w:tr>
      <w:tr w:rsidR="00505FFB" w:rsidTr="00505FFB">
        <w:trPr>
          <w:trHeight w:val="3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7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</w:tr>
      <w:tr w:rsidR="00505FFB" w:rsidTr="00505FFB">
        <w:trPr>
          <w:trHeight w:val="307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6. Приобретение соли</w:t>
            </w:r>
          </w:p>
          <w:p w:rsidR="00505FFB" w:rsidRDefault="00505FFB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</w:tr>
      <w:tr w:rsidR="00505FFB" w:rsidTr="00505FFB">
        <w:trPr>
          <w:trHeight w:val="647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Регистрация бездомных животных (отлов собак)</w:t>
            </w:r>
          </w:p>
          <w:p w:rsidR="00505FFB" w:rsidRDefault="00505FFB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505FFB" w:rsidTr="00505FFB">
        <w:trPr>
          <w:trHeight w:val="278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33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505FFB">
              <w:rPr>
                <w:sz w:val="28"/>
                <w:szCs w:val="28"/>
              </w:rPr>
              <w:t>0</w:t>
            </w:r>
          </w:p>
        </w:tc>
      </w:tr>
      <w:tr w:rsidR="00505FFB" w:rsidTr="00505FFB">
        <w:trPr>
          <w:trHeight w:val="271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4471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851" w:bottom="1134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B4" w:rsidRDefault="000B61B4">
      <w:r>
        <w:separator/>
      </w:r>
    </w:p>
  </w:endnote>
  <w:endnote w:type="continuationSeparator" w:id="0">
    <w:p w:rsidR="000B61B4" w:rsidRDefault="000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B4" w:rsidRDefault="000B61B4">
      <w:r>
        <w:separator/>
      </w:r>
    </w:p>
  </w:footnote>
  <w:footnote w:type="continuationSeparator" w:id="0">
    <w:p w:rsidR="000B61B4" w:rsidRDefault="000B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87390C">
      <w:rPr>
        <w:noProof/>
      </w:rPr>
      <w:t>16</w:t>
    </w:r>
    <w:r>
      <w:rPr>
        <w:noProof/>
      </w:rPr>
      <w:fldChar w:fldCharType="end"/>
    </w:r>
  </w:p>
  <w:p w:rsidR="0023786B" w:rsidRDefault="0023786B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Default="00237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10C3E"/>
    <w:rsid w:val="00313D14"/>
    <w:rsid w:val="00351E20"/>
    <w:rsid w:val="00361C53"/>
    <w:rsid w:val="003622B3"/>
    <w:rsid w:val="00366019"/>
    <w:rsid w:val="003A1458"/>
    <w:rsid w:val="003B613A"/>
    <w:rsid w:val="003C7492"/>
    <w:rsid w:val="003D1631"/>
    <w:rsid w:val="00417A48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529CE"/>
    <w:rsid w:val="00652A81"/>
    <w:rsid w:val="0065798F"/>
    <w:rsid w:val="00660B78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C4E0B"/>
    <w:rsid w:val="007D00B7"/>
    <w:rsid w:val="007F6D77"/>
    <w:rsid w:val="007F798E"/>
    <w:rsid w:val="008159EE"/>
    <w:rsid w:val="00821D2A"/>
    <w:rsid w:val="008402CA"/>
    <w:rsid w:val="00851707"/>
    <w:rsid w:val="00870945"/>
    <w:rsid w:val="0087390C"/>
    <w:rsid w:val="00884B3D"/>
    <w:rsid w:val="00892C6C"/>
    <w:rsid w:val="008941E0"/>
    <w:rsid w:val="008954F4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339FC"/>
    <w:rsid w:val="00A646F3"/>
    <w:rsid w:val="00A8727B"/>
    <w:rsid w:val="00AA6435"/>
    <w:rsid w:val="00AB0E0B"/>
    <w:rsid w:val="00AB1B79"/>
    <w:rsid w:val="00AC0988"/>
    <w:rsid w:val="00AD1A9D"/>
    <w:rsid w:val="00AF0B4D"/>
    <w:rsid w:val="00B0243E"/>
    <w:rsid w:val="00B11C29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211F2"/>
    <w:rsid w:val="00C23017"/>
    <w:rsid w:val="00C57A64"/>
    <w:rsid w:val="00C64165"/>
    <w:rsid w:val="00C65A3B"/>
    <w:rsid w:val="00C81E52"/>
    <w:rsid w:val="00C95DBC"/>
    <w:rsid w:val="00CA4FBF"/>
    <w:rsid w:val="00CA63DD"/>
    <w:rsid w:val="00CB27AF"/>
    <w:rsid w:val="00CB4DC3"/>
    <w:rsid w:val="00CD6924"/>
    <w:rsid w:val="00CE6FED"/>
    <w:rsid w:val="00CF4309"/>
    <w:rsid w:val="00D046AE"/>
    <w:rsid w:val="00D2431F"/>
    <w:rsid w:val="00D24339"/>
    <w:rsid w:val="00D3413D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7993"/>
    <w:rsid w:val="00E0359C"/>
    <w:rsid w:val="00E04F1C"/>
    <w:rsid w:val="00E05764"/>
    <w:rsid w:val="00E06DB6"/>
    <w:rsid w:val="00E21880"/>
    <w:rsid w:val="00E2249D"/>
    <w:rsid w:val="00E25BE0"/>
    <w:rsid w:val="00E41EA6"/>
    <w:rsid w:val="00E54834"/>
    <w:rsid w:val="00E554A7"/>
    <w:rsid w:val="00E82BE2"/>
    <w:rsid w:val="00E833F2"/>
    <w:rsid w:val="00E8766F"/>
    <w:rsid w:val="00E95EAB"/>
    <w:rsid w:val="00EB395D"/>
    <w:rsid w:val="00EC287A"/>
    <w:rsid w:val="00EF292A"/>
    <w:rsid w:val="00EF57BC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9</cp:revision>
  <cp:lastPrinted>2021-02-03T06:55:00Z</cp:lastPrinted>
  <dcterms:created xsi:type="dcterms:W3CDTF">2020-12-29T05:38:00Z</dcterms:created>
  <dcterms:modified xsi:type="dcterms:W3CDTF">2021-02-03T13:17:00Z</dcterms:modified>
</cp:coreProperties>
</file>